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632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8363"/>
      </w:tblGrid>
      <w:tr w:rsidR="00ED67EA" w:rsidRPr="00D23DC3" w:rsidTr="00986763">
        <w:tc>
          <w:tcPr>
            <w:tcW w:w="2269" w:type="dxa"/>
            <w:tcMar>
              <w:top w:w="57" w:type="dxa"/>
              <w:bottom w:w="57" w:type="dxa"/>
            </w:tcMar>
          </w:tcPr>
          <w:p w:rsidR="00ED67EA" w:rsidRDefault="00745BBC" w:rsidP="002D6B25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  <w:t xml:space="preserve"> </w:t>
            </w:r>
          </w:p>
          <w:p w:rsidR="00ED67EA" w:rsidRDefault="00ED67EA" w:rsidP="002D6B25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</w:p>
          <w:p w:rsidR="00143E64" w:rsidRDefault="00143E64" w:rsidP="002D6B25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</w:p>
          <w:p w:rsidR="008E083D" w:rsidRDefault="00ED67EA" w:rsidP="008E083D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  <w:t xml:space="preserve">Цель:         </w:t>
            </w:r>
          </w:p>
          <w:p w:rsidR="008E083D" w:rsidRDefault="008E083D" w:rsidP="008E083D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</w:p>
          <w:p w:rsidR="008E083D" w:rsidRDefault="008E083D" w:rsidP="008E083D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</w:p>
          <w:p w:rsidR="008E083D" w:rsidRDefault="008E083D" w:rsidP="008E083D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</w:p>
          <w:p w:rsidR="008E083D" w:rsidRDefault="008E083D" w:rsidP="008E083D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</w:p>
          <w:p w:rsidR="008E083D" w:rsidRDefault="008E083D" w:rsidP="008E083D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</w:p>
          <w:p w:rsidR="008E083D" w:rsidRDefault="008E083D" w:rsidP="008E083D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</w:p>
          <w:p w:rsidR="008E083D" w:rsidRDefault="008E083D" w:rsidP="008E083D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</w:p>
          <w:p w:rsidR="008E083D" w:rsidRDefault="008E083D" w:rsidP="008E083D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</w:p>
          <w:p w:rsidR="008E083D" w:rsidRDefault="008E083D" w:rsidP="008E083D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  <w:t>ОПТ</w:t>
            </w:r>
          </w:p>
          <w:p w:rsidR="00F474F0" w:rsidRDefault="00F474F0" w:rsidP="008E083D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</w:p>
          <w:p w:rsidR="00F474F0" w:rsidRDefault="00F474F0" w:rsidP="008E083D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</w:p>
          <w:p w:rsidR="00F474F0" w:rsidRDefault="00F474F0" w:rsidP="008E083D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</w:p>
          <w:p w:rsidR="00F474F0" w:rsidRDefault="00F474F0" w:rsidP="008E083D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</w:p>
          <w:p w:rsidR="00F474F0" w:rsidRDefault="00F474F0" w:rsidP="008E083D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</w:p>
          <w:p w:rsidR="00F474F0" w:rsidRDefault="00F474F0" w:rsidP="008E083D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</w:p>
          <w:p w:rsidR="00F474F0" w:rsidRDefault="00F474F0" w:rsidP="008E083D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</w:p>
          <w:p w:rsidR="00F474F0" w:rsidRDefault="00F474F0" w:rsidP="008E083D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</w:p>
          <w:p w:rsidR="00F474F0" w:rsidRDefault="00F474F0" w:rsidP="008E083D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</w:p>
          <w:p w:rsidR="00F474F0" w:rsidRDefault="00F474F0" w:rsidP="008E083D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</w:p>
          <w:p w:rsidR="00F474F0" w:rsidRDefault="00F474F0" w:rsidP="008E083D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</w:p>
          <w:p w:rsidR="00F474F0" w:rsidRDefault="00F474F0" w:rsidP="008E083D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</w:p>
          <w:p w:rsidR="00F474F0" w:rsidRDefault="00F474F0" w:rsidP="008E083D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</w:p>
          <w:p w:rsidR="00F474F0" w:rsidRDefault="00F474F0" w:rsidP="008E083D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</w:p>
          <w:p w:rsidR="00F474F0" w:rsidRDefault="00F474F0" w:rsidP="008E083D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</w:p>
          <w:p w:rsidR="00F474F0" w:rsidRDefault="00F474F0" w:rsidP="008E083D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</w:p>
          <w:p w:rsidR="00F474F0" w:rsidRDefault="00F474F0" w:rsidP="008E083D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</w:p>
          <w:p w:rsidR="00F474F0" w:rsidRDefault="00F474F0" w:rsidP="008E083D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</w:p>
          <w:p w:rsidR="00F474F0" w:rsidRDefault="00F474F0" w:rsidP="008E083D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</w:p>
          <w:p w:rsidR="00F474F0" w:rsidRDefault="00F474F0" w:rsidP="008E083D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</w:p>
          <w:p w:rsidR="00F474F0" w:rsidRDefault="00F474F0" w:rsidP="008E083D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</w:p>
          <w:p w:rsidR="00F474F0" w:rsidRDefault="00F474F0" w:rsidP="008E083D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</w:p>
          <w:p w:rsidR="00F474F0" w:rsidRDefault="00F474F0" w:rsidP="008E083D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</w:p>
          <w:p w:rsidR="00F474F0" w:rsidRDefault="00F474F0" w:rsidP="008E083D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</w:p>
          <w:p w:rsidR="00F474F0" w:rsidRDefault="00F474F0" w:rsidP="008E083D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</w:p>
          <w:p w:rsidR="00F474F0" w:rsidRDefault="00F474F0" w:rsidP="008E083D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</w:p>
          <w:p w:rsidR="00F474F0" w:rsidRDefault="00F474F0" w:rsidP="008E083D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</w:p>
          <w:p w:rsidR="00F474F0" w:rsidRDefault="00F474F0" w:rsidP="008E083D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</w:p>
          <w:p w:rsidR="00F474F0" w:rsidRDefault="00F474F0" w:rsidP="008E083D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</w:p>
          <w:p w:rsidR="00F474F0" w:rsidRDefault="00F474F0" w:rsidP="008E083D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</w:p>
          <w:p w:rsidR="00F474F0" w:rsidRDefault="00F474F0" w:rsidP="008E083D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</w:p>
          <w:p w:rsidR="00F474F0" w:rsidRDefault="00F474F0" w:rsidP="008E083D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</w:p>
          <w:p w:rsidR="00986763" w:rsidRDefault="00986763" w:rsidP="0002553C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</w:p>
          <w:p w:rsidR="0002553C" w:rsidRDefault="0002553C" w:rsidP="0002553C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  <w:t>РЕЗУЛЬТАТ:</w:t>
            </w:r>
          </w:p>
          <w:p w:rsidR="00F474F0" w:rsidRDefault="0002553C" w:rsidP="0002553C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  <w:t>КОЛИЧЕСТВО ТРУДОЧЕСОВ:</w:t>
            </w:r>
          </w:p>
          <w:p w:rsidR="0002553C" w:rsidRDefault="00ED67EA" w:rsidP="008E083D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  <w:t xml:space="preserve">                                 </w:t>
            </w:r>
          </w:p>
          <w:p w:rsidR="0002553C" w:rsidRDefault="0002553C" w:rsidP="008E083D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  <w:t xml:space="preserve"> </w:t>
            </w:r>
          </w:p>
          <w:p w:rsidR="0002553C" w:rsidRDefault="0002553C" w:rsidP="008E083D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</w:p>
          <w:p w:rsidR="0002553C" w:rsidRDefault="0002553C" w:rsidP="008E083D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  <w:t xml:space="preserve">Цель:      </w:t>
            </w:r>
            <w:r w:rsidR="00ED67EA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  <w:t xml:space="preserve">       </w:t>
            </w:r>
          </w:p>
          <w:p w:rsidR="004C1874" w:rsidRDefault="0002553C" w:rsidP="008E083D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  <w:t>Описание:</w:t>
            </w:r>
            <w:r w:rsidR="00ED67EA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  <w:t xml:space="preserve">  </w:t>
            </w:r>
          </w:p>
          <w:p w:rsidR="004C1874" w:rsidRDefault="004C1874" w:rsidP="008E083D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</w:p>
          <w:p w:rsidR="004C1874" w:rsidRDefault="004C1874" w:rsidP="008E083D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</w:p>
          <w:p w:rsidR="004C1874" w:rsidRDefault="004C1874" w:rsidP="008E083D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</w:p>
          <w:p w:rsidR="00986763" w:rsidRDefault="00986763" w:rsidP="008E083D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</w:p>
          <w:p w:rsidR="00986763" w:rsidRDefault="00986763" w:rsidP="008E083D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</w:p>
          <w:p w:rsidR="004C1874" w:rsidRDefault="004C1874" w:rsidP="008E083D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  <w:t>Результат:</w:t>
            </w:r>
            <w:r w:rsidR="00ED67EA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  <w:t xml:space="preserve">  </w:t>
            </w:r>
          </w:p>
          <w:p w:rsidR="004C1874" w:rsidRDefault="004C1874" w:rsidP="004C187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  <w:t>КОЛИЧЕСТВО ТРУДОЧЕСОВ:</w:t>
            </w:r>
          </w:p>
          <w:p w:rsidR="004C1874" w:rsidRDefault="004C1874" w:rsidP="008E083D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</w:p>
          <w:p w:rsidR="004C1874" w:rsidRDefault="00ED67EA" w:rsidP="008E083D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  <w:t xml:space="preserve">  </w:t>
            </w:r>
          </w:p>
          <w:p w:rsidR="004C1874" w:rsidRDefault="004C1874" w:rsidP="008E083D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</w:p>
          <w:p w:rsidR="004C1874" w:rsidRDefault="004C1874" w:rsidP="008E083D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  <w:r w:rsidRPr="00F307FC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  <w:t>ЦЕЛЬ:</w:t>
            </w:r>
          </w:p>
          <w:p w:rsidR="004C1874" w:rsidRDefault="00ED67EA" w:rsidP="008E083D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  <w:t xml:space="preserve">        </w:t>
            </w:r>
          </w:p>
          <w:p w:rsidR="004C1874" w:rsidRDefault="004C1874" w:rsidP="008E083D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</w:p>
          <w:p w:rsidR="004C1874" w:rsidRDefault="004C1874" w:rsidP="004C187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307F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ОПИСАНИЕ : </w:t>
            </w:r>
          </w:p>
          <w:p w:rsidR="004C1874" w:rsidRDefault="004C1874" w:rsidP="004C187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4C1874" w:rsidRDefault="004C1874" w:rsidP="004C187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4C1874" w:rsidRDefault="004C1874" w:rsidP="004C187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4C1874" w:rsidRDefault="004C1874" w:rsidP="004C187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4C1874" w:rsidRDefault="004C1874" w:rsidP="004C187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4C1874" w:rsidRDefault="004C1874" w:rsidP="004C187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4C1874" w:rsidRDefault="004C1874" w:rsidP="004C187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4C1874" w:rsidRDefault="004C1874" w:rsidP="004C187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4C1874" w:rsidRDefault="004C1874" w:rsidP="004C187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4C1874" w:rsidRDefault="004C1874" w:rsidP="004C187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4C1874" w:rsidRDefault="004C1874" w:rsidP="004C187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4C1874" w:rsidRDefault="004C1874" w:rsidP="004C187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4C1874" w:rsidRDefault="004C1874" w:rsidP="004C187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4C1874" w:rsidRDefault="004C1874" w:rsidP="004C187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4C1874" w:rsidRDefault="004C1874" w:rsidP="004C187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4C1874" w:rsidRDefault="004C1874" w:rsidP="004C187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4C1874" w:rsidRDefault="004C1874" w:rsidP="004C187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4C1874" w:rsidRDefault="004C1874" w:rsidP="004C187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4C1874" w:rsidRDefault="004C1874" w:rsidP="004C187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4C1874" w:rsidRDefault="004C1874" w:rsidP="004C187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4C1874" w:rsidRDefault="004C1874" w:rsidP="004C187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4C1874" w:rsidRDefault="004C1874" w:rsidP="004C187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4C1874" w:rsidRDefault="004C1874" w:rsidP="004C187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4C1874" w:rsidRDefault="004C1874" w:rsidP="004C187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4C1874" w:rsidRDefault="004C1874" w:rsidP="004C187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4C1874" w:rsidRDefault="004C1874" w:rsidP="004C187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4C1874" w:rsidRDefault="004C1874" w:rsidP="004C187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4C1874" w:rsidRDefault="004C1874" w:rsidP="004C187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4C1874" w:rsidRDefault="004C1874" w:rsidP="004C187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4C1874" w:rsidRDefault="004C1874" w:rsidP="004C187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4C1874" w:rsidRDefault="004C1874" w:rsidP="004C187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4C1874" w:rsidRDefault="004C1874" w:rsidP="004C187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4C1874" w:rsidRDefault="004C1874" w:rsidP="004C187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4C1874" w:rsidRDefault="004C1874" w:rsidP="004C187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4C1874" w:rsidRDefault="004C1874" w:rsidP="004C187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4C1874" w:rsidRDefault="004C1874" w:rsidP="004C187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4C1874" w:rsidRDefault="004C1874" w:rsidP="004C187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4C1874" w:rsidRDefault="004C1874" w:rsidP="004C187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4C1874" w:rsidRDefault="004C1874" w:rsidP="004C187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4C1874" w:rsidRDefault="004C1874" w:rsidP="004C187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4C1874" w:rsidRDefault="004C1874" w:rsidP="004C187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4C1874" w:rsidRDefault="004C1874" w:rsidP="004C187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4C1874" w:rsidRDefault="004C1874" w:rsidP="004C187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4C1874" w:rsidRDefault="004C1874" w:rsidP="004C187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4C1874" w:rsidRDefault="004C1874" w:rsidP="004C187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4C1874" w:rsidRDefault="004C1874" w:rsidP="004C187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4C1874" w:rsidRDefault="004C1874" w:rsidP="004C187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4C1874" w:rsidRDefault="004C1874" w:rsidP="004C187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4C1874" w:rsidRDefault="004C1874" w:rsidP="004C187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307F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РЕЗУЛЬТАТ:   </w:t>
            </w:r>
          </w:p>
          <w:p w:rsidR="004C1874" w:rsidRDefault="004C1874" w:rsidP="004C187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4C1874" w:rsidRDefault="004C1874" w:rsidP="004C187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4C1874" w:rsidRDefault="004C1874" w:rsidP="004C187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986763" w:rsidRPr="00F307FC" w:rsidRDefault="00986763" w:rsidP="004C187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986763" w:rsidRDefault="00986763" w:rsidP="0098676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  <w:t xml:space="preserve">КОЛИЧЕСТВО ТРУДОЧАСОВ     </w:t>
            </w:r>
          </w:p>
          <w:p w:rsidR="004C1874" w:rsidRDefault="004C1874" w:rsidP="008E083D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</w:p>
          <w:p w:rsidR="00ED67EA" w:rsidRPr="00F307FC" w:rsidRDefault="00ED67EA" w:rsidP="008E083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  <w:t xml:space="preserve">                                                                            </w:t>
            </w:r>
          </w:p>
        </w:tc>
        <w:tc>
          <w:tcPr>
            <w:tcW w:w="8363" w:type="dxa"/>
            <w:tcMar>
              <w:top w:w="57" w:type="dxa"/>
              <w:bottom w:w="57" w:type="dxa"/>
            </w:tcMar>
          </w:tcPr>
          <w:p w:rsidR="00ED67EA" w:rsidRDefault="00745BBC" w:rsidP="002D6B25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  <w:lastRenderedPageBreak/>
              <w:t xml:space="preserve">                             </w:t>
            </w:r>
            <w:r w:rsidR="0002553C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  <w:t>1.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  <w:t xml:space="preserve"> ДИН</w:t>
            </w:r>
            <w:r w:rsidR="00986763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  <w:t>А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  <w:t xml:space="preserve">МИЧЕСКИЙ </w:t>
            </w:r>
            <w:r w:rsidR="00ED67EA" w:rsidRPr="00D23DC3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  <w:t>ОТЧЕТ</w:t>
            </w:r>
            <w:r w:rsidR="00ED67EA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  <w:t>.</w:t>
            </w:r>
          </w:p>
          <w:p w:rsidR="00ED67EA" w:rsidRDefault="00ED67EA" w:rsidP="002D6B25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</w:p>
          <w:p w:rsidR="00ED67EA" w:rsidRDefault="00ED67EA" w:rsidP="002D6B25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</w:p>
          <w:p w:rsidR="00ED67EA" w:rsidRDefault="00400A4A" w:rsidP="002D6B25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  <w:t>Отображение динамически данных</w:t>
            </w:r>
            <w:r w:rsidR="00ED67EA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  <w:t xml:space="preserve">, по остаткам, ценам, Яндекс </w:t>
            </w:r>
            <w:proofErr w:type="spellStart"/>
            <w:r w:rsidR="00ED67EA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  <w:t>маркет</w:t>
            </w:r>
            <w:proofErr w:type="spellEnd"/>
            <w:r w:rsidR="00ED67EA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  <w:t>. Изменение данных в данном отчете. Загрузка цен и заказов.</w:t>
            </w:r>
            <w:r w:rsidR="00745BBC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  <w:t xml:space="preserve"> Выгрузка прайс листа.</w:t>
            </w:r>
          </w:p>
          <w:p w:rsidR="00745BBC" w:rsidRPr="004C1874" w:rsidRDefault="00745BBC" w:rsidP="00745BBC">
            <w:pPr>
              <w:pStyle w:val="a4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4C1874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>Данные которые должны отображаться в данном отчете.</w:t>
            </w:r>
          </w:p>
          <w:p w:rsidR="00745BBC" w:rsidRPr="004C1874" w:rsidRDefault="00745BBC" w:rsidP="00745BBC">
            <w:pPr>
              <w:pStyle w:val="a4"/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4C1874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>Товар с разделением по категориям и брендам</w:t>
            </w:r>
            <w:r w:rsidR="00CF6D37" w:rsidRPr="004C1874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>. Возможность отбора.</w:t>
            </w:r>
          </w:p>
          <w:p w:rsidR="00745BBC" w:rsidRPr="004C1874" w:rsidRDefault="00745BBC" w:rsidP="00745BBC">
            <w:pPr>
              <w:pStyle w:val="a4"/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4C1874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>Наличие на складе основном.</w:t>
            </w:r>
          </w:p>
          <w:p w:rsidR="00745BBC" w:rsidRPr="004C1874" w:rsidRDefault="00745BBC" w:rsidP="00745BBC">
            <w:pPr>
              <w:pStyle w:val="a4"/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4C1874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 xml:space="preserve">Наличие на складе поставщиков.  Подгружается из </w:t>
            </w:r>
            <w:proofErr w:type="spellStart"/>
            <w:r w:rsidRPr="004C1874">
              <w:rPr>
                <w:rFonts w:ascii="Arial" w:hAnsi="Arial" w:cs="Arial"/>
                <w:color w:val="000000" w:themeColor="text1"/>
                <w:sz w:val="20"/>
                <w:szCs w:val="20"/>
              </w:rPr>
              <w:t>xls</w:t>
            </w:r>
            <w:proofErr w:type="spellEnd"/>
            <w:r w:rsidRPr="004C1874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:rsidR="00745BBC" w:rsidRPr="004C1874" w:rsidRDefault="00745BBC" w:rsidP="00745BBC">
            <w:pPr>
              <w:pStyle w:val="a4"/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4C1874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>Продажи товара.</w:t>
            </w:r>
          </w:p>
          <w:p w:rsidR="00745BBC" w:rsidRPr="004C1874" w:rsidRDefault="00745BBC" w:rsidP="00745BBC">
            <w:pPr>
              <w:pStyle w:val="a4"/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4C1874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>Резерв товара на складе.</w:t>
            </w:r>
          </w:p>
          <w:p w:rsidR="00745BBC" w:rsidRPr="004C1874" w:rsidRDefault="00745BBC" w:rsidP="00745BBC">
            <w:pPr>
              <w:pStyle w:val="a4"/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4C1874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>Прайс</w:t>
            </w:r>
            <w:r w:rsidR="00CF6D37" w:rsidRPr="004C1874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 xml:space="preserve">№1 </w:t>
            </w:r>
          </w:p>
          <w:p w:rsidR="00CF6D37" w:rsidRPr="004C1874" w:rsidRDefault="00CF6D37" w:rsidP="00745BBC">
            <w:pPr>
              <w:pStyle w:val="a4"/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4C1874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>Прайс№Б</w:t>
            </w:r>
            <w:proofErr w:type="spellEnd"/>
            <w:r w:rsidRPr="004C1874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>/Н</w:t>
            </w:r>
          </w:p>
          <w:p w:rsidR="000655C5" w:rsidRPr="004C1874" w:rsidRDefault="00CF6D37" w:rsidP="00577212">
            <w:pPr>
              <w:pStyle w:val="a4"/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4C1874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 xml:space="preserve">Информация от Яндекс </w:t>
            </w:r>
            <w:proofErr w:type="spellStart"/>
            <w:r w:rsidRPr="004C1874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>маркета</w:t>
            </w:r>
            <w:proofErr w:type="spellEnd"/>
            <w:r w:rsidR="000655C5" w:rsidRPr="004C1874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 xml:space="preserve">.  </w:t>
            </w:r>
            <w:r w:rsidR="000655C5" w:rsidRPr="004C1874">
              <w:rPr>
                <w:rFonts w:ascii="Arial" w:hAnsi="Arial" w:cs="Arial"/>
                <w:color w:val="000000" w:themeColor="text1"/>
                <w:sz w:val="20"/>
                <w:szCs w:val="20"/>
              </w:rPr>
              <w:t>CSV</w:t>
            </w:r>
            <w:r w:rsidR="000655C5" w:rsidRPr="004C1874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400A4A" w:rsidRPr="004C1874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 xml:space="preserve">формат или загрузка через </w:t>
            </w:r>
            <w:r w:rsidR="00400A4A" w:rsidRPr="004C1874">
              <w:rPr>
                <w:rFonts w:ascii="Arial" w:hAnsi="Arial" w:cs="Arial"/>
                <w:color w:val="000000" w:themeColor="text1"/>
                <w:sz w:val="20"/>
                <w:szCs w:val="20"/>
              </w:rPr>
              <w:t>API</w:t>
            </w:r>
            <w:r w:rsidR="00400A4A" w:rsidRPr="004C1874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>.</w:t>
            </w:r>
          </w:p>
          <w:p w:rsidR="000655C5" w:rsidRPr="004C1874" w:rsidRDefault="000655C5" w:rsidP="000655C5">
            <w:pPr>
              <w:pStyle w:val="a4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</w:p>
          <w:p w:rsidR="000655C5" w:rsidRPr="004C1874" w:rsidRDefault="000655C5" w:rsidP="000655C5">
            <w:pPr>
              <w:pStyle w:val="a4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</w:p>
          <w:p w:rsidR="000655C5" w:rsidRPr="004C1874" w:rsidRDefault="000655C5" w:rsidP="000655C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4C1874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>Отчет: Первый этап выборка отчета</w:t>
            </w:r>
            <w:r w:rsidR="00400A4A" w:rsidRPr="004C1874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>, ВИД</w:t>
            </w:r>
            <w:r w:rsidR="00C61FB6" w:rsidRPr="004C1874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 xml:space="preserve"> (ОПТ/Интернет)</w:t>
            </w:r>
            <w:r w:rsidR="00400A4A" w:rsidRPr="004C1874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 xml:space="preserve"> строка А1</w:t>
            </w:r>
            <w:r w:rsidRPr="004C1874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>, отличается отображением информации в отчете.</w:t>
            </w:r>
          </w:p>
          <w:p w:rsidR="000655C5" w:rsidRPr="004C1874" w:rsidRDefault="00C61FB6" w:rsidP="000655C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4C1874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>После выбора, вида отчета, должны стоять настрой</w:t>
            </w:r>
            <w:r w:rsidR="00D051E4" w:rsidRPr="004C1874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 xml:space="preserve">ки для отображения вида таблицы с возможностью сохранения настроек. </w:t>
            </w:r>
          </w:p>
          <w:p w:rsidR="00C61FB6" w:rsidRPr="004C1874" w:rsidRDefault="00C61FB6" w:rsidP="000655C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4C1874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>-Выбор категории и номенклатуры</w:t>
            </w:r>
          </w:p>
          <w:p w:rsidR="00C61FB6" w:rsidRPr="004C1874" w:rsidRDefault="00C61FB6" w:rsidP="000655C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4C1874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>-Выбор бренда</w:t>
            </w:r>
          </w:p>
          <w:p w:rsidR="00C61FB6" w:rsidRPr="004C1874" w:rsidRDefault="00C61FB6" w:rsidP="000655C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4C1874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 xml:space="preserve">-Отображение полей: Поставщик, </w:t>
            </w:r>
            <w:proofErr w:type="gramStart"/>
            <w:r w:rsidRPr="004C1874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>Заказать</w:t>
            </w:r>
            <w:proofErr w:type="gramEnd"/>
            <w:r w:rsidRPr="004C1874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>, Магазины ЯМ, Магазин, Прайс1, Прайс</w:t>
            </w:r>
            <w:r w:rsidR="00D051E4" w:rsidRPr="004C1874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4C1874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>Б/Н</w:t>
            </w:r>
            <w:r w:rsidR="00197A0D" w:rsidRPr="004C1874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>, РРЦ, Магазин1-10</w:t>
            </w:r>
          </w:p>
          <w:p w:rsidR="00C61FB6" w:rsidRPr="004C1874" w:rsidRDefault="00C61FB6" w:rsidP="000655C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4C1874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>-Склад: Главный склад, Главный склад и Поставщики, Поставщики</w:t>
            </w:r>
          </w:p>
          <w:p w:rsidR="00D051E4" w:rsidRPr="004C1874" w:rsidRDefault="00197A0D" w:rsidP="000655C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4C1874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>-Магазин: Отображение данных, по одному магазину. Данные с ЯМ.</w:t>
            </w:r>
          </w:p>
          <w:p w:rsidR="0077498B" w:rsidRPr="004C1874" w:rsidRDefault="00197A0D" w:rsidP="000655C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4C1874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>-В таблице, должна быть возможность выставление Наценки</w:t>
            </w:r>
            <w:r w:rsidR="0077498B" w:rsidRPr="004C1874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 xml:space="preserve"> (процент</w:t>
            </w:r>
            <w:r w:rsidR="00400A4A" w:rsidRPr="004C1874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gramStart"/>
            <w:r w:rsidR="00400A4A" w:rsidRPr="004C1874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 xml:space="preserve">или </w:t>
            </w:r>
            <w:r w:rsidR="0077498B" w:rsidRPr="004C1874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400A4A" w:rsidRPr="004C1874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>рубли</w:t>
            </w:r>
            <w:proofErr w:type="gramEnd"/>
            <w:r w:rsidR="00400A4A" w:rsidRPr="004C1874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77498B" w:rsidRPr="004C1874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>)</w:t>
            </w:r>
            <w:r w:rsidRPr="004C1874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 xml:space="preserve"> на товар, как на группу товара, так и на бренд, Модель. Приоритет имеет выставленная наценка на Модель.  1-Наивысший приоритет.</w:t>
            </w:r>
            <w:r w:rsidR="003E00FD" w:rsidRPr="004C1874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 xml:space="preserve"> При изменении наценки на категорию, меняется наценка на весь товар, кроме товара на который была установлена фи</w:t>
            </w:r>
            <w:r w:rsidR="0077498B" w:rsidRPr="004C1874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 xml:space="preserve">ксированная цена, установлена наценка на модель или Бренд, Подкатегорию. </w:t>
            </w:r>
          </w:p>
          <w:p w:rsidR="00197A0D" w:rsidRPr="004C1874" w:rsidRDefault="00197A0D" w:rsidP="00197A0D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4C1874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>Категория           4</w:t>
            </w:r>
          </w:p>
          <w:p w:rsidR="00197A0D" w:rsidRPr="004C1874" w:rsidRDefault="00197A0D" w:rsidP="00197A0D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4C1874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>Подкатегория    3</w:t>
            </w:r>
          </w:p>
          <w:p w:rsidR="00197A0D" w:rsidRPr="004C1874" w:rsidRDefault="00197A0D" w:rsidP="00197A0D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4C1874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>Бренд                  2</w:t>
            </w:r>
          </w:p>
          <w:p w:rsidR="00197A0D" w:rsidRPr="004C1874" w:rsidRDefault="00197A0D" w:rsidP="00197A0D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4C1874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>Модель               1</w:t>
            </w:r>
          </w:p>
          <w:p w:rsidR="003E00FD" w:rsidRPr="004C1874" w:rsidRDefault="003E00FD" w:rsidP="00197A0D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4C1874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>Фиксированная це</w:t>
            </w:r>
            <w:r w:rsidR="0077498B" w:rsidRPr="004C1874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>на</w:t>
            </w:r>
            <w:r w:rsidRPr="004C1874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>, имеет наивысший приоритет</w:t>
            </w:r>
            <w:r w:rsidR="0077498B" w:rsidRPr="004C1874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>.</w:t>
            </w:r>
          </w:p>
          <w:p w:rsidR="00DB3BF5" w:rsidRPr="004C1874" w:rsidRDefault="00DB3BF5" w:rsidP="00197A0D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4C1874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 xml:space="preserve">-Склад, отображаются позиции на складе, когда нет продаж </w:t>
            </w:r>
            <w:proofErr w:type="gramStart"/>
            <w:r w:rsidRPr="004C1874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>товара  в</w:t>
            </w:r>
            <w:proofErr w:type="gramEnd"/>
            <w:r w:rsidRPr="004C1874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 xml:space="preserve"> течении 14 дней, число отмечается цветом. Когда нет </w:t>
            </w:r>
            <w:proofErr w:type="gramStart"/>
            <w:r w:rsidRPr="004C1874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>продаж  в</w:t>
            </w:r>
            <w:proofErr w:type="gramEnd"/>
            <w:r w:rsidRPr="004C1874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 xml:space="preserve"> течении 30 дней, позиция отмечается красным цветом. </w:t>
            </w:r>
          </w:p>
          <w:p w:rsidR="00DB3BF5" w:rsidRPr="004C1874" w:rsidRDefault="00DB3BF5" w:rsidP="00197A0D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4C1874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lastRenderedPageBreak/>
              <w:t xml:space="preserve">-При наведении на </w:t>
            </w:r>
            <w:proofErr w:type="gramStart"/>
            <w:r w:rsidRPr="004C1874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>модель ,</w:t>
            </w:r>
            <w:proofErr w:type="gramEnd"/>
            <w:r w:rsidRPr="004C1874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 xml:space="preserve"> внизу отображается информация :</w:t>
            </w:r>
          </w:p>
          <w:p w:rsidR="00DB3BF5" w:rsidRPr="004C1874" w:rsidRDefault="00DB3BF5" w:rsidP="00197A0D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4C1874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>1</w:t>
            </w:r>
            <w:proofErr w:type="gramStart"/>
            <w:r w:rsidRPr="004C1874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>Закладка:Последние</w:t>
            </w:r>
            <w:proofErr w:type="gramEnd"/>
            <w:r w:rsidRPr="004C1874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 xml:space="preserve"> закупки по данной модели(3), дата,</w:t>
            </w:r>
            <w:r w:rsidR="00A432DE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4C1874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>поставщик,</w:t>
            </w:r>
            <w:r w:rsidR="00A432DE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4C1874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>стоимость 1шт.</w:t>
            </w:r>
          </w:p>
          <w:p w:rsidR="0077498B" w:rsidRPr="004C1874" w:rsidRDefault="00DB3BF5" w:rsidP="00197A0D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4C1874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>2</w:t>
            </w:r>
            <w:proofErr w:type="gramStart"/>
            <w:r w:rsidRPr="004C1874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>Закладка:Последние</w:t>
            </w:r>
            <w:proofErr w:type="gramEnd"/>
            <w:r w:rsidRPr="004C1874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 xml:space="preserve"> продажи, дата,</w:t>
            </w:r>
            <w:r w:rsidR="00A432DE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4C1874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 xml:space="preserve">клиент , цена , </w:t>
            </w:r>
            <w:proofErr w:type="spellStart"/>
            <w:r w:rsidRPr="004C1874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>шт</w:t>
            </w:r>
            <w:proofErr w:type="spellEnd"/>
            <w:r w:rsidRPr="004C1874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 xml:space="preserve"> (3)</w:t>
            </w:r>
          </w:p>
          <w:p w:rsidR="00AB36FD" w:rsidRPr="004C1874" w:rsidRDefault="00DB3BF5" w:rsidP="00197A0D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4C1874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>3</w:t>
            </w:r>
            <w:proofErr w:type="gramStart"/>
            <w:r w:rsidRPr="004C1874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>Закладка:</w:t>
            </w:r>
            <w:r w:rsidR="00646D0B" w:rsidRPr="004C1874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>Наличие</w:t>
            </w:r>
            <w:proofErr w:type="gramEnd"/>
            <w:r w:rsidR="00646D0B" w:rsidRPr="004C1874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 xml:space="preserve"> у </w:t>
            </w:r>
            <w:proofErr w:type="spellStart"/>
            <w:r w:rsidR="00646D0B" w:rsidRPr="004C1874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>поставщиков,дата,поставщик</w:t>
            </w:r>
            <w:proofErr w:type="spellEnd"/>
            <w:r w:rsidR="00646D0B" w:rsidRPr="004C1874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>, цена, кол-во.  Первым идет дата сегодняшняя</w:t>
            </w:r>
            <w:r w:rsidR="00AB36FD" w:rsidRPr="004C1874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 xml:space="preserve"> у Поставщика, </w:t>
            </w:r>
            <w:proofErr w:type="gramStart"/>
            <w:r w:rsidR="00AB36FD" w:rsidRPr="004C1874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>Если</w:t>
            </w:r>
            <w:proofErr w:type="gramEnd"/>
            <w:r w:rsidR="00AB36FD" w:rsidRPr="004C1874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 xml:space="preserve"> по поставщику нет сегодняшний даты, то следующая дата и так далее. </w:t>
            </w:r>
          </w:p>
          <w:p w:rsidR="009A089F" w:rsidRPr="004C1874" w:rsidRDefault="002E15EC" w:rsidP="00197A0D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4C1874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 xml:space="preserve">Заказ товара, робот </w:t>
            </w:r>
            <w:proofErr w:type="gramStart"/>
            <w:r w:rsidRPr="004C1874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>автоматически  предлагает</w:t>
            </w:r>
            <w:proofErr w:type="gramEnd"/>
            <w:r w:rsidRPr="004C1874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 xml:space="preserve"> заказать товар </w:t>
            </w:r>
            <w:r w:rsidR="009A089F" w:rsidRPr="004C1874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 xml:space="preserve">, при продажах товара, исходя из данных </w:t>
            </w:r>
          </w:p>
          <w:p w:rsidR="00DB3BF5" w:rsidRPr="004C1874" w:rsidRDefault="009A089F" w:rsidP="00197A0D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4C1874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>ЗАКАЗ=</w:t>
            </w:r>
            <w:r w:rsidR="00843E17" w:rsidRPr="004C1874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>ПРОДАЖИ ЗА 7Дней (П</w:t>
            </w:r>
            <w:proofErr w:type="gramStart"/>
            <w:r w:rsidR="00843E17" w:rsidRPr="004C1874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>7)</w:t>
            </w:r>
            <w:r w:rsidR="00860373" w:rsidRPr="004C1874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>+</w:t>
            </w:r>
            <w:proofErr w:type="gramEnd"/>
            <w:r w:rsidR="00860373" w:rsidRPr="004C1874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>МИНИМАЛЬНЫЙ ЗАПАС(МЗ)-ТОВАР НА ОСТАТКЕ(ТЗ)</w:t>
            </w:r>
          </w:p>
          <w:p w:rsidR="00860373" w:rsidRPr="004C1874" w:rsidRDefault="00860373" w:rsidP="00197A0D">
            <w:pPr>
              <w:spacing w:line="240" w:lineRule="auto"/>
              <w:jc w:val="both"/>
              <w:rPr>
                <w:lang w:val="ru-RU"/>
              </w:rPr>
            </w:pPr>
            <w:r w:rsidRPr="004C1874">
              <w:rPr>
                <w:lang w:val="ru-RU"/>
              </w:rPr>
              <w:t>Если рассчитанное количество получается меньше или равно 0, заказ на этот товар не делается</w:t>
            </w:r>
            <w:r w:rsidRPr="004C1874">
              <w:rPr>
                <w:lang w:val="ru-RU"/>
              </w:rPr>
              <w:t xml:space="preserve">. </w:t>
            </w:r>
            <w:r w:rsidRPr="004C1874">
              <w:rPr>
                <w:lang w:val="ru-RU"/>
              </w:rPr>
              <w:t>Рассчитанное по формуле количество к заказу округляется в большую сторону</w:t>
            </w:r>
            <w:r w:rsidRPr="004C1874">
              <w:rPr>
                <w:lang w:val="ru-RU"/>
              </w:rPr>
              <w:t>. (МЗ) определяется на каждую категорию.</w:t>
            </w:r>
          </w:p>
          <w:p w:rsidR="00860373" w:rsidRPr="004C1874" w:rsidRDefault="00860373" w:rsidP="00197A0D">
            <w:pPr>
              <w:spacing w:line="240" w:lineRule="auto"/>
              <w:jc w:val="both"/>
              <w:rPr>
                <w:lang w:val="ru-RU"/>
              </w:rPr>
            </w:pPr>
            <w:r w:rsidRPr="004C1874">
              <w:rPr>
                <w:lang w:val="ru-RU"/>
              </w:rPr>
              <w:t>Данные отмеченные желтым цветом, можно менять.</w:t>
            </w:r>
          </w:p>
          <w:p w:rsidR="00D24E09" w:rsidRPr="004C1874" w:rsidRDefault="00F474F0" w:rsidP="00197A0D">
            <w:pPr>
              <w:spacing w:line="240" w:lineRule="auto"/>
              <w:jc w:val="both"/>
              <w:rPr>
                <w:lang w:val="ru-RU"/>
              </w:rPr>
            </w:pPr>
            <w:r w:rsidRPr="004C1874">
              <w:rPr>
                <w:lang w:val="ru-RU"/>
              </w:rPr>
              <w:t xml:space="preserve">Выгрузка </w:t>
            </w:r>
            <w:proofErr w:type="gramStart"/>
            <w:r w:rsidRPr="004C1874">
              <w:rPr>
                <w:lang w:val="ru-RU"/>
              </w:rPr>
              <w:t>данных :</w:t>
            </w:r>
            <w:proofErr w:type="gramEnd"/>
            <w:r w:rsidRPr="004C1874">
              <w:rPr>
                <w:lang w:val="ru-RU"/>
              </w:rPr>
              <w:t xml:space="preserve"> должна быть возможность выгрузить </w:t>
            </w:r>
          </w:p>
          <w:p w:rsidR="00860373" w:rsidRPr="004C1874" w:rsidRDefault="00D24E09" w:rsidP="00197A0D">
            <w:pPr>
              <w:spacing w:line="240" w:lineRule="auto"/>
              <w:jc w:val="both"/>
              <w:rPr>
                <w:lang w:val="ru-RU"/>
              </w:rPr>
            </w:pPr>
            <w:r w:rsidRPr="004C1874">
              <w:rPr>
                <w:lang w:val="ru-RU"/>
              </w:rPr>
              <w:t>-</w:t>
            </w:r>
            <w:r w:rsidR="00F474F0" w:rsidRPr="004C1874">
              <w:rPr>
                <w:lang w:val="ru-RU"/>
              </w:rPr>
              <w:t xml:space="preserve">прайс Прайс1, Прайс Б/Н, так же оставить возможность прибавлять/уменьшать прайс на общий процент. </w:t>
            </w:r>
          </w:p>
          <w:p w:rsidR="00F474F0" w:rsidRPr="004C1874" w:rsidRDefault="00D24E09" w:rsidP="00197A0D">
            <w:pPr>
              <w:spacing w:line="240" w:lineRule="auto"/>
              <w:jc w:val="both"/>
              <w:rPr>
                <w:lang w:val="ru-RU"/>
              </w:rPr>
            </w:pPr>
            <w:r w:rsidRPr="004C1874">
              <w:rPr>
                <w:lang w:val="ru-RU"/>
              </w:rPr>
              <w:t>-</w:t>
            </w:r>
            <w:r w:rsidR="00F84D81" w:rsidRPr="004C1874">
              <w:rPr>
                <w:lang w:val="ru-RU"/>
              </w:rPr>
              <w:t>Загрузить цены с изменениями</w:t>
            </w:r>
            <w:r w:rsidRPr="004C1874">
              <w:rPr>
                <w:lang w:val="ru-RU"/>
              </w:rPr>
              <w:t xml:space="preserve">. </w:t>
            </w:r>
          </w:p>
          <w:p w:rsidR="00D24E09" w:rsidRPr="004C1874" w:rsidRDefault="00D24E09" w:rsidP="00197A0D">
            <w:pPr>
              <w:spacing w:line="240" w:lineRule="auto"/>
              <w:jc w:val="both"/>
              <w:rPr>
                <w:lang w:val="ru-RU"/>
              </w:rPr>
            </w:pPr>
            <w:r w:rsidRPr="004C1874">
              <w:rPr>
                <w:lang w:val="ru-RU"/>
              </w:rPr>
              <w:t>-Заказ товара.</w:t>
            </w:r>
          </w:p>
          <w:p w:rsidR="00F474F0" w:rsidRPr="004C1874" w:rsidRDefault="0002553C" w:rsidP="00197A0D">
            <w:pPr>
              <w:spacing w:line="240" w:lineRule="auto"/>
              <w:jc w:val="both"/>
              <w:rPr>
                <w:lang w:val="ru-RU"/>
              </w:rPr>
            </w:pPr>
            <w:r w:rsidRPr="004C1874">
              <w:rPr>
                <w:lang w:val="ru-RU"/>
              </w:rPr>
              <w:t xml:space="preserve">Динамический отчет. Изменение данных. Получение </w:t>
            </w:r>
            <w:proofErr w:type="gramStart"/>
            <w:r w:rsidRPr="004C1874">
              <w:rPr>
                <w:lang w:val="ru-RU"/>
              </w:rPr>
              <w:t>прайсов  и</w:t>
            </w:r>
            <w:proofErr w:type="gramEnd"/>
            <w:r w:rsidRPr="004C1874">
              <w:rPr>
                <w:lang w:val="ru-RU"/>
              </w:rPr>
              <w:t xml:space="preserve"> изменение наценок. </w:t>
            </w:r>
          </w:p>
          <w:p w:rsidR="00860373" w:rsidRPr="004C1874" w:rsidRDefault="00860373" w:rsidP="00197A0D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</w:p>
          <w:p w:rsidR="0077498B" w:rsidRPr="004C1874" w:rsidRDefault="0077498B" w:rsidP="00197A0D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</w:p>
          <w:p w:rsidR="00197A0D" w:rsidRPr="004C1874" w:rsidRDefault="00197A0D" w:rsidP="00197A0D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</w:p>
          <w:p w:rsidR="000655C5" w:rsidRPr="00986763" w:rsidRDefault="0002553C" w:rsidP="000655C5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  <w:r w:rsidRPr="00986763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  <w:t xml:space="preserve">2. Яндекс </w:t>
            </w:r>
            <w:proofErr w:type="spellStart"/>
            <w:r w:rsidRPr="00986763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  <w:t>Маркет</w:t>
            </w:r>
            <w:proofErr w:type="spellEnd"/>
            <w:r w:rsidRPr="00986763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  <w:t>.</w:t>
            </w:r>
          </w:p>
          <w:p w:rsidR="00CF6D37" w:rsidRPr="004C1874" w:rsidRDefault="00CF6D37" w:rsidP="00CF6D37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</w:p>
          <w:p w:rsidR="00986763" w:rsidRPr="00986763" w:rsidRDefault="00986763" w:rsidP="00CF6D37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</w:p>
          <w:p w:rsidR="00CF6D37" w:rsidRPr="00986763" w:rsidRDefault="0002553C" w:rsidP="00CF6D37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  <w:r w:rsidRPr="00986763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  <w:t>Получение данных Яндекса и загрузка.</w:t>
            </w:r>
          </w:p>
          <w:p w:rsidR="00CF6D37" w:rsidRPr="004C1874" w:rsidRDefault="0002553C" w:rsidP="00CF6D37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4C1874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>Выгрузка данных из 1</w:t>
            </w:r>
            <w:proofErr w:type="gramStart"/>
            <w:r w:rsidRPr="004C1874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>С  и</w:t>
            </w:r>
            <w:proofErr w:type="gramEnd"/>
            <w:r w:rsidRPr="004C1874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 xml:space="preserve">  получение данных в 1С в автоматическом режиме. </w:t>
            </w:r>
          </w:p>
          <w:p w:rsidR="0002553C" w:rsidRPr="004C1874" w:rsidRDefault="0002553C" w:rsidP="00CF6D37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4C1874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 xml:space="preserve">-Вариант 1   Через </w:t>
            </w:r>
            <w:proofErr w:type="gramStart"/>
            <w:r w:rsidRPr="004C1874">
              <w:rPr>
                <w:rFonts w:ascii="Arial" w:hAnsi="Arial" w:cs="Arial"/>
                <w:color w:val="000000" w:themeColor="text1"/>
                <w:sz w:val="20"/>
                <w:szCs w:val="20"/>
              </w:rPr>
              <w:t>API</w:t>
            </w:r>
            <w:r w:rsidRPr="004C1874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 xml:space="preserve">  сервис</w:t>
            </w:r>
            <w:proofErr w:type="gramEnd"/>
          </w:p>
          <w:p w:rsidR="0002553C" w:rsidRPr="004C1874" w:rsidRDefault="0002553C" w:rsidP="00CF6D37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4C1874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 xml:space="preserve">-Вариант 2   Через </w:t>
            </w:r>
            <w:r w:rsidRPr="004C1874">
              <w:rPr>
                <w:rFonts w:ascii="Arial" w:hAnsi="Arial" w:cs="Arial"/>
                <w:color w:val="000000" w:themeColor="text1"/>
                <w:sz w:val="20"/>
                <w:szCs w:val="20"/>
              </w:rPr>
              <w:t>csv</w:t>
            </w:r>
            <w:r w:rsidRPr="004C1874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 xml:space="preserve"> формат.</w:t>
            </w:r>
          </w:p>
          <w:p w:rsidR="004C1874" w:rsidRPr="004C1874" w:rsidRDefault="0002553C" w:rsidP="00CF6D37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4C1874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 xml:space="preserve">-Вариант 3   </w:t>
            </w:r>
            <w:r w:rsidR="004C1874" w:rsidRPr="004C1874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 xml:space="preserve">Через </w:t>
            </w:r>
            <w:proofErr w:type="gramStart"/>
            <w:r w:rsidR="004C1874" w:rsidRPr="004C1874">
              <w:rPr>
                <w:rFonts w:ascii="Arial" w:hAnsi="Arial" w:cs="Arial"/>
                <w:color w:val="000000" w:themeColor="text1"/>
                <w:sz w:val="20"/>
                <w:szCs w:val="20"/>
              </w:rPr>
              <w:t>HTML</w:t>
            </w:r>
            <w:r w:rsidR="004C1874" w:rsidRPr="004C1874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 xml:space="preserve"> ,</w:t>
            </w:r>
            <w:proofErr w:type="gramEnd"/>
            <w:r w:rsidR="004C1874" w:rsidRPr="004C1874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 xml:space="preserve"> прокси сервера и </w:t>
            </w:r>
            <w:proofErr w:type="spellStart"/>
            <w:r w:rsidR="004C1874" w:rsidRPr="004C1874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>капчи</w:t>
            </w:r>
            <w:proofErr w:type="spellEnd"/>
            <w:r w:rsidR="004C1874" w:rsidRPr="004C1874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>.</w:t>
            </w:r>
          </w:p>
          <w:p w:rsidR="00986763" w:rsidRDefault="00986763" w:rsidP="00CF6D37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</w:p>
          <w:p w:rsidR="0002553C" w:rsidRPr="004C1874" w:rsidRDefault="004C1874" w:rsidP="00CF6D37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4C1874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>Получение данных в 1С</w:t>
            </w:r>
          </w:p>
          <w:p w:rsidR="00745BBC" w:rsidRDefault="00745BBC" w:rsidP="002D6B25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</w:p>
          <w:p w:rsidR="00ED67EA" w:rsidRDefault="00ED67EA" w:rsidP="002D6B25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</w:p>
          <w:p w:rsidR="004C1874" w:rsidRDefault="004C1874" w:rsidP="002D6B25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</w:p>
          <w:p w:rsidR="004C1874" w:rsidRPr="00F307FC" w:rsidRDefault="004C1874" w:rsidP="004C187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  <w:t>3</w:t>
            </w:r>
            <w:r w:rsidRPr="00F307FC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  <w:t>.ЗА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  <w:t xml:space="preserve">ЛИТИЕ В 1С ИНФОРМАЦИИ О ТОВАРЕ </w:t>
            </w:r>
            <w:r w:rsidRPr="00F307FC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  <w:t xml:space="preserve">ОТ ПОСТАВЩИКОВ, </w:t>
            </w:r>
          </w:p>
          <w:p w:rsidR="004C1874" w:rsidRDefault="00986763" w:rsidP="004C187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  <w:t>ЦЕНА, НАЛИЧИЕ, РУБ.</w:t>
            </w:r>
            <w:bookmarkStart w:id="0" w:name="_GoBack"/>
            <w:bookmarkEnd w:id="0"/>
          </w:p>
          <w:p w:rsidR="004C1874" w:rsidRDefault="004C1874" w:rsidP="004C187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</w:p>
          <w:p w:rsidR="004C1874" w:rsidRDefault="004C1874" w:rsidP="004C1874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F307FC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 xml:space="preserve">Необходимо ежедневно заливать примерно 20 прайсов от поставщиков, прайс приходят в </w:t>
            </w:r>
            <w:proofErr w:type="spellStart"/>
            <w:proofErr w:type="gramStart"/>
            <w:r w:rsidRPr="00F307FC">
              <w:rPr>
                <w:rFonts w:ascii="Arial" w:hAnsi="Arial" w:cs="Arial"/>
                <w:color w:val="000000" w:themeColor="text1"/>
                <w:sz w:val="20"/>
                <w:szCs w:val="20"/>
              </w:rPr>
              <w:t>exl</w:t>
            </w:r>
            <w:proofErr w:type="spellEnd"/>
            <w:r w:rsidRPr="00F307FC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 xml:space="preserve"> ,в</w:t>
            </w:r>
            <w:proofErr w:type="gramEnd"/>
            <w:r w:rsidRPr="00F307FC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 xml:space="preserve"> разных видах. </w:t>
            </w:r>
            <w:r w:rsidRPr="0075106B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 xml:space="preserve">Информация должна хранится по каждому поставщику.  </w:t>
            </w:r>
            <w:proofErr w:type="spellStart"/>
            <w:proofErr w:type="gramStart"/>
            <w:r w:rsidRPr="0075106B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>Подлитие</w:t>
            </w:r>
            <w:proofErr w:type="spellEnd"/>
            <w:r w:rsidRPr="0075106B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 xml:space="preserve">  прайсов</w:t>
            </w:r>
            <w:proofErr w:type="gramEnd"/>
            <w:r w:rsidRPr="0075106B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 xml:space="preserve"> может происходить по отдельности например : первый прайс только с остатками, второй только с ценой.   Должна быть возможность </w:t>
            </w:r>
            <w:proofErr w:type="spellStart"/>
            <w:r w:rsidRPr="0075106B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>залитие</w:t>
            </w:r>
            <w:proofErr w:type="spellEnd"/>
            <w:r w:rsidRPr="0075106B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 xml:space="preserve"> спец. </w:t>
            </w:r>
            <w:proofErr w:type="gramStart"/>
            <w:r w:rsidRPr="0075106B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>цен  на</w:t>
            </w:r>
            <w:proofErr w:type="gramEnd"/>
            <w:r w:rsidRPr="0075106B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 xml:space="preserve"> выборочную  номенклатуру отдельным прайсом. </w:t>
            </w:r>
          </w:p>
          <w:p w:rsidR="004C1874" w:rsidRPr="00F307FC" w:rsidRDefault="004C1874" w:rsidP="004C1874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F307FC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 xml:space="preserve">Необходимо написать </w:t>
            </w:r>
            <w:proofErr w:type="gramStart"/>
            <w:r w:rsidRPr="00F307FC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>обработку</w:t>
            </w:r>
            <w:proofErr w:type="gramEnd"/>
            <w:r w:rsidRPr="00F307FC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 xml:space="preserve"> в которой:</w:t>
            </w:r>
          </w:p>
          <w:p w:rsidR="004C1874" w:rsidRPr="00F307FC" w:rsidRDefault="004C1874" w:rsidP="004C1874">
            <w:pPr>
              <w:pStyle w:val="a4"/>
              <w:numPr>
                <w:ilvl w:val="0"/>
                <w:numId w:val="7"/>
              </w:numPr>
              <w:spacing w:after="0" w:line="259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F307FC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 xml:space="preserve">Загрузка прайс </w:t>
            </w:r>
            <w:proofErr w:type="gramStart"/>
            <w:r w:rsidRPr="00F307FC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>листов  в</w:t>
            </w:r>
            <w:proofErr w:type="gramEnd"/>
            <w:r w:rsidRPr="00F307FC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 xml:space="preserve"> автоматическом режиме, персональные настройки для каждого поставщика.</w:t>
            </w:r>
          </w:p>
          <w:p w:rsidR="004C1874" w:rsidRPr="0075106B" w:rsidRDefault="004C1874" w:rsidP="004C1874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F11C11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>Настройки: название прайс листа/</w:t>
            </w:r>
            <w:proofErr w:type="spellStart"/>
            <w:proofErr w:type="gramStart"/>
            <w:r w:rsidRPr="00F11C11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>ов</w:t>
            </w:r>
            <w:proofErr w:type="spellEnd"/>
            <w:r w:rsidRPr="00F11C11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>,  какие</w:t>
            </w:r>
            <w:proofErr w:type="gramEnd"/>
            <w:r w:rsidRPr="00F11C11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 xml:space="preserve"> колонки загружать , автоматическое считывание и сравнение название столбцов для правильной загрузки. </w:t>
            </w:r>
            <w:r w:rsidRPr="0075106B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 xml:space="preserve">Для каждого прайс листа должна быть </w:t>
            </w:r>
            <w:proofErr w:type="gramStart"/>
            <w:r w:rsidRPr="0075106B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>настройка  ,</w:t>
            </w:r>
            <w:proofErr w:type="gramEnd"/>
            <w:r w:rsidRPr="0075106B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 xml:space="preserve"> что нужно загружать , что не загружать, например не нужно загружать позиции с ценой «0» или менее 100 </w:t>
            </w:r>
            <w:proofErr w:type="spellStart"/>
            <w:r w:rsidRPr="0075106B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>руб</w:t>
            </w:r>
            <w:proofErr w:type="spellEnd"/>
            <w:r w:rsidRPr="0075106B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>, не загружать номенклатуру со знаком «№» и т.д.</w:t>
            </w:r>
          </w:p>
          <w:p w:rsidR="004C1874" w:rsidRPr="00F307FC" w:rsidRDefault="004C1874" w:rsidP="004C1874">
            <w:pPr>
              <w:pStyle w:val="a4"/>
              <w:numPr>
                <w:ilvl w:val="0"/>
                <w:numId w:val="6"/>
              </w:numPr>
              <w:spacing w:after="0"/>
              <w:ind w:left="317" w:hanging="283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F307FC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>Указывается путь к файлу прайс-листа, папка куда выкладываются все прайс листы.</w:t>
            </w:r>
          </w:p>
          <w:p w:rsidR="004C1874" w:rsidRPr="00F307FC" w:rsidRDefault="004C1874" w:rsidP="004C1874">
            <w:pPr>
              <w:pStyle w:val="a4"/>
              <w:numPr>
                <w:ilvl w:val="0"/>
                <w:numId w:val="6"/>
              </w:numPr>
              <w:spacing w:after="0"/>
              <w:ind w:left="317" w:hanging="283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F307FC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 xml:space="preserve">Устанавливаются настройки для каждого поставщика отдельно. В </w:t>
            </w:r>
            <w:proofErr w:type="gramStart"/>
            <w:r w:rsidRPr="00F307FC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>которой,  считывается</w:t>
            </w:r>
            <w:proofErr w:type="gramEnd"/>
            <w:r w:rsidRPr="00F307FC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 xml:space="preserve"> информация:  код товара, артикул производителя, наименование товара, цена, валюта, наличие. </w:t>
            </w:r>
          </w:p>
          <w:p w:rsidR="004C1874" w:rsidRPr="00F307FC" w:rsidRDefault="004C1874" w:rsidP="004C1874">
            <w:pPr>
              <w:pStyle w:val="a4"/>
              <w:numPr>
                <w:ilvl w:val="0"/>
                <w:numId w:val="6"/>
              </w:numPr>
              <w:spacing w:after="0"/>
              <w:ind w:left="317" w:hanging="283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F307FC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 xml:space="preserve">Загрузка </w:t>
            </w:r>
            <w:proofErr w:type="gramStart"/>
            <w:r w:rsidRPr="00F307FC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>данных ,</w:t>
            </w:r>
            <w:proofErr w:type="gramEnd"/>
            <w:r w:rsidRPr="00F307FC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 xml:space="preserve"> может происходить  отдельно  цены, отдельно наличие, номенклатура может отличатся. </w:t>
            </w:r>
          </w:p>
          <w:p w:rsidR="004C1874" w:rsidRPr="00F307FC" w:rsidRDefault="004C1874" w:rsidP="004C1874">
            <w:pPr>
              <w:pStyle w:val="a4"/>
              <w:numPr>
                <w:ilvl w:val="0"/>
                <w:numId w:val="6"/>
              </w:numPr>
              <w:spacing w:after="0"/>
              <w:ind w:left="317" w:hanging="283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F307FC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>Данные от предыдущих загрузок должны сохранятся.</w:t>
            </w:r>
          </w:p>
          <w:p w:rsidR="004C1874" w:rsidRPr="00F307FC" w:rsidRDefault="004C1874" w:rsidP="004C1874">
            <w:pPr>
              <w:pStyle w:val="a4"/>
              <w:numPr>
                <w:ilvl w:val="0"/>
                <w:numId w:val="6"/>
              </w:numPr>
              <w:spacing w:after="0"/>
              <w:ind w:left="317" w:hanging="283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F307FC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 xml:space="preserve">Установить </w:t>
            </w:r>
            <w:proofErr w:type="gramStart"/>
            <w:r w:rsidRPr="00F307FC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>возможность ,</w:t>
            </w:r>
            <w:proofErr w:type="gramEnd"/>
            <w:r w:rsidRPr="00F307FC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 xml:space="preserve"> минимальное  хранения для прайс листов до автоматического обнуления ,например : от поставщика 1   </w:t>
            </w:r>
            <w:proofErr w:type="spellStart"/>
            <w:r w:rsidRPr="00F307FC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>дейтсвую</w:t>
            </w:r>
            <w:proofErr w:type="spellEnd"/>
            <w:r w:rsidRPr="00F307FC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 xml:space="preserve"> прайс лист 30 дней, от поставщика 2   три дня.</w:t>
            </w:r>
          </w:p>
          <w:p w:rsidR="004C1874" w:rsidRPr="00F307FC" w:rsidRDefault="004C1874" w:rsidP="004C1874">
            <w:pPr>
              <w:pStyle w:val="a4"/>
              <w:numPr>
                <w:ilvl w:val="0"/>
                <w:numId w:val="6"/>
              </w:numPr>
              <w:spacing w:after="0"/>
              <w:ind w:left="317" w:hanging="283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F307FC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 xml:space="preserve">Обнуление закупочных цен и </w:t>
            </w:r>
            <w:proofErr w:type="gramStart"/>
            <w:r w:rsidRPr="00F307FC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>остатков ,</w:t>
            </w:r>
            <w:proofErr w:type="gramEnd"/>
            <w:r w:rsidRPr="00F307FC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 xml:space="preserve"> должно происходит автоматически , при:</w:t>
            </w:r>
          </w:p>
          <w:p w:rsidR="004C1874" w:rsidRPr="00F307FC" w:rsidRDefault="004C1874" w:rsidP="004C1874">
            <w:pPr>
              <w:pStyle w:val="a4"/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F307FC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>-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F307FC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 xml:space="preserve">загрузки цен и остатков в одном прайс листе, обнуляются </w:t>
            </w:r>
            <w:proofErr w:type="gramStart"/>
            <w:r w:rsidRPr="00F307FC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>цены  и</w:t>
            </w:r>
            <w:proofErr w:type="gramEnd"/>
            <w:r w:rsidRPr="00F307FC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 xml:space="preserve"> остатки</w:t>
            </w:r>
          </w:p>
          <w:p w:rsidR="004C1874" w:rsidRPr="00F307FC" w:rsidRDefault="004C1874" w:rsidP="004C1874">
            <w:pPr>
              <w:pStyle w:val="a4"/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F307FC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>-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F307FC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 xml:space="preserve">загрузки цен, </w:t>
            </w:r>
            <w:proofErr w:type="gramStart"/>
            <w:r w:rsidRPr="00F307FC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>обнуляются  только</w:t>
            </w:r>
            <w:proofErr w:type="gramEnd"/>
            <w:r w:rsidRPr="00F307FC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 xml:space="preserve"> цены</w:t>
            </w:r>
          </w:p>
          <w:p w:rsidR="004C1874" w:rsidRPr="00F307FC" w:rsidRDefault="004C1874" w:rsidP="004C1874">
            <w:pPr>
              <w:pStyle w:val="a4"/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F307FC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>-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F307FC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 xml:space="preserve">при загрузки </w:t>
            </w:r>
            <w:proofErr w:type="gramStart"/>
            <w:r w:rsidRPr="00F307FC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>остатков ,</w:t>
            </w:r>
            <w:proofErr w:type="gramEnd"/>
            <w:r w:rsidRPr="00F307FC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 xml:space="preserve"> обнуляются только остатки</w:t>
            </w:r>
          </w:p>
          <w:p w:rsidR="004C1874" w:rsidRPr="00F307FC" w:rsidRDefault="004C1874" w:rsidP="004C1874">
            <w:pPr>
              <w:pStyle w:val="a4"/>
              <w:numPr>
                <w:ilvl w:val="0"/>
                <w:numId w:val="6"/>
              </w:numPr>
              <w:spacing w:after="0"/>
              <w:ind w:left="317" w:hanging="283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F307FC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 xml:space="preserve">Установление для каждого </w:t>
            </w:r>
            <w:proofErr w:type="gramStart"/>
            <w:r w:rsidRPr="00F307FC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>поставщика ,</w:t>
            </w:r>
            <w:proofErr w:type="gramEnd"/>
            <w:r w:rsidRPr="00F307FC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 xml:space="preserve"> товар в наличии или под заказ, на весь прайс  под заказ/наличие , по категориям –ТВ  32” в количестве менее 2 </w:t>
            </w:r>
            <w:proofErr w:type="spellStart"/>
            <w:r w:rsidRPr="00F307FC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>шт</w:t>
            </w:r>
            <w:proofErr w:type="spellEnd"/>
            <w:r w:rsidRPr="00F307FC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 xml:space="preserve"> .  под </w:t>
            </w:r>
            <w:proofErr w:type="gramStart"/>
            <w:r w:rsidRPr="00F307FC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>заказ ,</w:t>
            </w:r>
            <w:proofErr w:type="gramEnd"/>
            <w:r w:rsidRPr="00F307FC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 xml:space="preserve"> Фены  более 100шт  в «наличии»  </w:t>
            </w:r>
          </w:p>
          <w:p w:rsidR="004C1874" w:rsidRPr="00F307FC" w:rsidRDefault="004C1874" w:rsidP="004C1874">
            <w:pPr>
              <w:pStyle w:val="a4"/>
              <w:numPr>
                <w:ilvl w:val="0"/>
                <w:numId w:val="6"/>
              </w:numPr>
              <w:spacing w:after="0"/>
              <w:ind w:left="317" w:hanging="283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F307FC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>Проходит сопоставление номенклатуры по коду, или артикулу, номенклатуре.</w:t>
            </w:r>
          </w:p>
          <w:p w:rsidR="004C1874" w:rsidRPr="00F11C11" w:rsidRDefault="004C1874" w:rsidP="004C1874">
            <w:pPr>
              <w:pStyle w:val="a4"/>
              <w:spacing w:after="0"/>
              <w:ind w:left="317" w:hanging="283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F307FC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>Сопоставление проходит через таблицу соответстви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 xml:space="preserve">й, которая должна вкачиваться в </w:t>
            </w:r>
            <w:r w:rsidRPr="00F307FC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>1</w:t>
            </w:r>
            <w:proofErr w:type="gramStart"/>
            <w:r w:rsidRPr="00F307FC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>с.</w:t>
            </w:r>
            <w:r w:rsidRPr="00F11C11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>«</w:t>
            </w:r>
            <w:proofErr w:type="gramEnd"/>
            <w:r w:rsidRPr="00F11C11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 xml:space="preserve">Список. Номенклатуры поставщика», закачивание информации должно происходить через </w:t>
            </w:r>
            <w:proofErr w:type="spellStart"/>
            <w:r w:rsidRPr="00F11C11">
              <w:rPr>
                <w:rFonts w:ascii="Arial" w:hAnsi="Arial" w:cs="Arial"/>
                <w:color w:val="000000" w:themeColor="text1"/>
                <w:sz w:val="20"/>
                <w:szCs w:val="20"/>
              </w:rPr>
              <w:t>xls</w:t>
            </w:r>
            <w:proofErr w:type="spellEnd"/>
            <w:r w:rsidRPr="00F11C11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 xml:space="preserve">, либо при не опознание </w:t>
            </w:r>
            <w:proofErr w:type="gramStart"/>
            <w:r w:rsidRPr="00F11C11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>товара  в</w:t>
            </w:r>
            <w:proofErr w:type="gramEnd"/>
            <w:r w:rsidRPr="00F11C11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 xml:space="preserve"> 1С посредством, ручного поиска товара, либо заведение товара как Нового с привязкой соответствий по данному поставщику.   </w:t>
            </w:r>
          </w:p>
          <w:p w:rsidR="004C1874" w:rsidRPr="00F307FC" w:rsidRDefault="004C1874" w:rsidP="004C1874">
            <w:pPr>
              <w:pStyle w:val="a4"/>
              <w:numPr>
                <w:ilvl w:val="0"/>
                <w:numId w:val="6"/>
              </w:numPr>
              <w:spacing w:after="0"/>
              <w:ind w:left="317" w:hanging="283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F307FC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>В конце происходит сохранение цены, количества номенклатуры в базу 1С</w:t>
            </w:r>
          </w:p>
          <w:p w:rsidR="004C1874" w:rsidRPr="00F307FC" w:rsidRDefault="004C1874" w:rsidP="004C1874">
            <w:pPr>
              <w:pStyle w:val="a4"/>
              <w:numPr>
                <w:ilvl w:val="0"/>
                <w:numId w:val="6"/>
              </w:numPr>
              <w:spacing w:after="0"/>
              <w:ind w:left="317" w:hanging="283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F307FC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>Установка приоритетности по поставщику и складам</w:t>
            </w:r>
          </w:p>
          <w:p w:rsidR="004C1874" w:rsidRDefault="004C1874" w:rsidP="004C1874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F307FC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>Умение считывать данные о валюте</w:t>
            </w:r>
          </w:p>
          <w:p w:rsidR="004C1874" w:rsidRPr="00F307FC" w:rsidRDefault="004C1874" w:rsidP="004C1874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F307FC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>Файл прайс листа также должен быть сохранен и доступен через 1С.</w:t>
            </w:r>
          </w:p>
          <w:p w:rsidR="004C1874" w:rsidRPr="0075106B" w:rsidRDefault="004C1874" w:rsidP="004C1874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75106B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 xml:space="preserve">Оценочное количество часов/стоимость: </w:t>
            </w:r>
          </w:p>
          <w:p w:rsidR="004C1874" w:rsidRPr="0075106B" w:rsidRDefault="004C1874" w:rsidP="004C1874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proofErr w:type="gramStart"/>
            <w:r w:rsidRPr="0075106B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lastRenderedPageBreak/>
              <w:t>Прайс  лист</w:t>
            </w:r>
            <w:proofErr w:type="gramEnd"/>
            <w:r w:rsidRPr="0075106B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 xml:space="preserve"> поставщика, может иметь произвольную форму </w:t>
            </w:r>
            <w:proofErr w:type="spellStart"/>
            <w:r w:rsidRPr="00F307FC">
              <w:rPr>
                <w:rFonts w:ascii="Arial" w:hAnsi="Arial" w:cs="Arial"/>
                <w:color w:val="000000" w:themeColor="text1"/>
                <w:sz w:val="20"/>
                <w:szCs w:val="20"/>
              </w:rPr>
              <w:t>exl</w:t>
            </w:r>
            <w:proofErr w:type="spellEnd"/>
            <w:r w:rsidRPr="0075106B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 xml:space="preserve">  в которой будет содержатся: название товара , возможно код поставщика, цена (может быть пометка у каждого поставщика типа: руб., долл., евро, как в этой колонке так и в соседней), наличие товара с различными обозначениями.  Наличие возможно в двух колонках, соответственно надо учитывать наличие на двух складах.</w:t>
            </w:r>
          </w:p>
          <w:p w:rsidR="004C1874" w:rsidRPr="0075106B" w:rsidRDefault="004C1874" w:rsidP="004C1874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75106B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 xml:space="preserve">Данный по поставщику могут предоставляться в двух файлах, первый цены, второй остатки, наименование могут различаться. </w:t>
            </w:r>
          </w:p>
          <w:p w:rsidR="004C1874" w:rsidRPr="0075106B" w:rsidRDefault="004C1874" w:rsidP="004C1874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75106B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 xml:space="preserve">Данные, которые надо закачивать </w:t>
            </w:r>
            <w:proofErr w:type="gramStart"/>
            <w:r w:rsidRPr="0075106B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>в  1</w:t>
            </w:r>
            <w:proofErr w:type="gramEnd"/>
            <w:r w:rsidRPr="0075106B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 xml:space="preserve">С,  от какого поставщика, цена на каждый товар, в пересчете в рублях на каждый день, количество на складе. Эти данные надо видеть в </w:t>
            </w:r>
            <w:proofErr w:type="gramStart"/>
            <w:r w:rsidRPr="0075106B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>номенклатуре  и</w:t>
            </w:r>
            <w:proofErr w:type="gramEnd"/>
            <w:r w:rsidRPr="0075106B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 xml:space="preserve"> в заказе покупателя.</w:t>
            </w:r>
          </w:p>
          <w:p w:rsidR="004C1874" w:rsidRPr="0075106B" w:rsidRDefault="004C1874" w:rsidP="004C1874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75106B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 xml:space="preserve">Нужно сделать возможность, </w:t>
            </w:r>
            <w:proofErr w:type="spellStart"/>
            <w:r w:rsidRPr="0075106B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>подлития</w:t>
            </w:r>
            <w:proofErr w:type="spellEnd"/>
            <w:r w:rsidRPr="0075106B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 xml:space="preserve"> спец. акций в существующий прайс лист, есть </w:t>
            </w:r>
            <w:proofErr w:type="gramStart"/>
            <w:r w:rsidRPr="0075106B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>товар</w:t>
            </w:r>
            <w:proofErr w:type="gramEnd"/>
            <w:r w:rsidRPr="0075106B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 xml:space="preserve"> на который установлены спец цены. Данные должны записываться </w:t>
            </w:r>
            <w:proofErr w:type="gramStart"/>
            <w:r w:rsidRPr="0075106B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>сверх прайс</w:t>
            </w:r>
            <w:proofErr w:type="gramEnd"/>
            <w:r w:rsidRPr="0075106B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 xml:space="preserve"> листа и иметь предпочтения. </w:t>
            </w:r>
          </w:p>
          <w:p w:rsidR="004C1874" w:rsidRPr="0075106B" w:rsidRDefault="004C1874" w:rsidP="004C1874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75106B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CEE"/>
                <w:lang w:val="ru-RU"/>
              </w:rPr>
              <w:t xml:space="preserve">  </w:t>
            </w:r>
            <w:r w:rsidRPr="0075106B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 xml:space="preserve">Таблица соответствий делается по каждому поставщику и записывается в «номенклатуру контрагентов», с обозначением поставщика, код </w:t>
            </w:r>
            <w:proofErr w:type="gramStart"/>
            <w:r w:rsidRPr="0075106B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>поставщика ,</w:t>
            </w:r>
            <w:proofErr w:type="gramEnd"/>
            <w:r w:rsidRPr="0075106B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 xml:space="preserve"> название товара, дата записи.</w:t>
            </w:r>
          </w:p>
          <w:p w:rsidR="004C1874" w:rsidRPr="0075106B" w:rsidRDefault="004C1874" w:rsidP="004C1874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75106B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 xml:space="preserve">-В данную таблицу, нужно заносить несколькими </w:t>
            </w:r>
            <w:proofErr w:type="gramStart"/>
            <w:r w:rsidRPr="0075106B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>способами :</w:t>
            </w:r>
            <w:proofErr w:type="gramEnd"/>
          </w:p>
          <w:p w:rsidR="004C1874" w:rsidRPr="0075106B" w:rsidRDefault="004C1874" w:rsidP="004C1874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75106B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 xml:space="preserve">Из </w:t>
            </w:r>
            <w:proofErr w:type="spellStart"/>
            <w:r w:rsidRPr="00F307FC">
              <w:rPr>
                <w:rFonts w:ascii="Arial" w:hAnsi="Arial" w:cs="Arial"/>
                <w:color w:val="000000" w:themeColor="text1"/>
                <w:sz w:val="20"/>
                <w:szCs w:val="20"/>
              </w:rPr>
              <w:t>exl</w:t>
            </w:r>
            <w:proofErr w:type="spellEnd"/>
            <w:r w:rsidRPr="0075106B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 xml:space="preserve"> поставщика с проставленными </w:t>
            </w:r>
            <w:proofErr w:type="gramStart"/>
            <w:r w:rsidRPr="0075106B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>соответствиями  наименованию</w:t>
            </w:r>
            <w:proofErr w:type="gramEnd"/>
            <w:r w:rsidRPr="0075106B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 xml:space="preserve"> 1С или кода, в 1с при </w:t>
            </w:r>
            <w:proofErr w:type="spellStart"/>
            <w:r w:rsidRPr="0075106B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>проливки</w:t>
            </w:r>
            <w:proofErr w:type="spellEnd"/>
            <w:r w:rsidRPr="0075106B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 xml:space="preserve"> прайс листов на позиции которые не заливаются отмеченные красным цветом , в ручном порядке искать позиции в номенклатурном справочники  или заливать, как новые позиции с указанием папки.</w:t>
            </w:r>
          </w:p>
          <w:p w:rsidR="004C1874" w:rsidRDefault="004C1874" w:rsidP="004C1874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75106B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 xml:space="preserve">Отчет: После заливки прайс листов от </w:t>
            </w:r>
            <w:proofErr w:type="gramStart"/>
            <w:r w:rsidRPr="0075106B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>поставщиков,  по</w:t>
            </w:r>
            <w:proofErr w:type="gramEnd"/>
            <w:r w:rsidRPr="0075106B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 xml:space="preserve"> каждому поставщику должна приходить информация в виде </w:t>
            </w:r>
            <w:proofErr w:type="spellStart"/>
            <w:r w:rsidRPr="00F307FC">
              <w:rPr>
                <w:rFonts w:ascii="Arial" w:hAnsi="Arial" w:cs="Arial"/>
                <w:color w:val="000000" w:themeColor="text1"/>
                <w:sz w:val="20"/>
                <w:szCs w:val="20"/>
              </w:rPr>
              <w:t>exl</w:t>
            </w:r>
            <w:proofErr w:type="spellEnd"/>
            <w:r w:rsidRPr="0075106B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 xml:space="preserve"> файла о позициях, которые не залились в систему с кодом товара поставщика, названием поставщика , ценой.  Так же по каждому поставщику нужна информации по изменению цены, код товар, название товара, цена, на сколько поменялась. Данный которые нужно </w:t>
            </w:r>
            <w:proofErr w:type="gramStart"/>
            <w:r w:rsidRPr="0075106B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>выводить ,</w:t>
            </w:r>
            <w:proofErr w:type="gramEnd"/>
            <w:r w:rsidRPr="0075106B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 xml:space="preserve"> по каждому поставщику должны выбираться отдельно. </w:t>
            </w:r>
          </w:p>
          <w:p w:rsidR="004C1874" w:rsidRDefault="004C1874" w:rsidP="004C1874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 xml:space="preserve">  Формирование отчета по каждой загрузки в виде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exl</w:t>
            </w:r>
            <w:proofErr w:type="spellEnd"/>
            <w:r w:rsidRPr="004F3669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>по не загруженным позициям и изменению цен.</w:t>
            </w:r>
          </w:p>
          <w:p w:rsidR="004C1874" w:rsidRPr="004F3669" w:rsidRDefault="004C1874" w:rsidP="004C1874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 xml:space="preserve">   Загрузка соответствий из</w:t>
            </w:r>
            <w:r w:rsidRPr="004F3669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exl</w:t>
            </w:r>
            <w:proofErr w:type="spellEnd"/>
            <w:r w:rsidRPr="004F3669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 xml:space="preserve">по поставщикам в произвольной форме.  </w:t>
            </w:r>
          </w:p>
          <w:p w:rsidR="004C1874" w:rsidRPr="0075106B" w:rsidRDefault="004C1874" w:rsidP="004C1874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</w:p>
          <w:p w:rsidR="004C1874" w:rsidRPr="0075106B" w:rsidRDefault="004C1874" w:rsidP="004C1874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75106B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 xml:space="preserve">Возможность проставления приоритетов по </w:t>
            </w:r>
            <w:proofErr w:type="gramStart"/>
            <w:r w:rsidRPr="0075106B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>поставщикам ,</w:t>
            </w:r>
            <w:proofErr w:type="gramEnd"/>
            <w:r w:rsidRPr="0075106B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 xml:space="preserve"> для ценообразования.</w:t>
            </w:r>
          </w:p>
          <w:p w:rsidR="004C1874" w:rsidRDefault="004C1874" w:rsidP="004C1874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75106B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 xml:space="preserve">Для каждого поставщика установка расчета </w:t>
            </w:r>
            <w:proofErr w:type="gramStart"/>
            <w:r w:rsidRPr="0075106B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>цены  в</w:t>
            </w:r>
            <w:proofErr w:type="gramEnd"/>
            <w:r w:rsidRPr="0075106B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 xml:space="preserve"> рублях, с пересчетом из ДОЛЛ, ЕВРО, по ЦБ+%(для  каждого поставщика отдельно . При цене в другой </w:t>
            </w:r>
            <w:proofErr w:type="gramStart"/>
            <w:r w:rsidRPr="0075106B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>валюте ,</w:t>
            </w:r>
            <w:proofErr w:type="gramEnd"/>
            <w:r w:rsidRPr="0075106B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 xml:space="preserve"> должен быть пересчет цены каждый день исходя из курса ЦБ и заложенным данным , по данному поставщику , например ЦБ+3%.</w:t>
            </w:r>
          </w:p>
          <w:p w:rsidR="004C1874" w:rsidRPr="0075106B" w:rsidRDefault="004C1874" w:rsidP="004C1874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F307FC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 xml:space="preserve">Возможность закачивания прайс листов от поставщиков в любых форматах </w:t>
            </w:r>
            <w:r w:rsidRPr="00F307FC">
              <w:rPr>
                <w:rFonts w:ascii="Arial" w:hAnsi="Arial" w:cs="Arial"/>
                <w:color w:val="000000" w:themeColor="text1"/>
                <w:sz w:val="20"/>
                <w:szCs w:val="20"/>
              </w:rPr>
              <w:t>XLS</w:t>
            </w:r>
            <w:r w:rsidRPr="00F307FC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 xml:space="preserve"> в автоматическом </w:t>
            </w:r>
            <w:proofErr w:type="gramStart"/>
            <w:r w:rsidRPr="00F307FC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>режиме,  как</w:t>
            </w:r>
            <w:proofErr w:type="gramEnd"/>
            <w:r w:rsidRPr="00F307FC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 xml:space="preserve"> по отдельности так и вместе по остаткам и ценам, в любой валюте. Отдельно закачивание спец. предложений.  </w:t>
            </w:r>
            <w:r w:rsidRPr="0075106B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 xml:space="preserve">Получение всех данных в 1С. Отчет по не загруженным позициям и по изменению цен. </w:t>
            </w:r>
          </w:p>
          <w:p w:rsidR="004C1874" w:rsidRDefault="004C1874" w:rsidP="004C1874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</w:p>
          <w:p w:rsidR="004C1874" w:rsidRPr="0075106B" w:rsidRDefault="004C1874" w:rsidP="004C1874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</w:p>
          <w:p w:rsidR="004C1874" w:rsidRPr="00F307FC" w:rsidRDefault="004C1874" w:rsidP="004C187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</w:p>
          <w:p w:rsidR="00ED67EA" w:rsidRPr="00D23DC3" w:rsidRDefault="00ED67EA" w:rsidP="002D6B25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ED67EA" w:rsidRPr="00F307FC" w:rsidTr="002D6B25">
        <w:tc>
          <w:tcPr>
            <w:tcW w:w="10632" w:type="dxa"/>
            <w:gridSpan w:val="2"/>
            <w:tcMar>
              <w:top w:w="57" w:type="dxa"/>
              <w:bottom w:w="57" w:type="dxa"/>
            </w:tcMar>
          </w:tcPr>
          <w:p w:rsidR="00ED67EA" w:rsidRPr="00F307FC" w:rsidRDefault="00ED67EA" w:rsidP="00745BBC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ED67EA" w:rsidRPr="00F307FC" w:rsidTr="00986763">
        <w:tc>
          <w:tcPr>
            <w:tcW w:w="2269" w:type="dxa"/>
            <w:tcMar>
              <w:top w:w="57" w:type="dxa"/>
              <w:bottom w:w="57" w:type="dxa"/>
            </w:tcMar>
          </w:tcPr>
          <w:p w:rsidR="00ED67EA" w:rsidRPr="00F307FC" w:rsidRDefault="00ED67EA" w:rsidP="002D6B25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363" w:type="dxa"/>
            <w:tcMar>
              <w:top w:w="57" w:type="dxa"/>
              <w:bottom w:w="57" w:type="dxa"/>
            </w:tcMar>
          </w:tcPr>
          <w:p w:rsidR="00ED67EA" w:rsidRPr="00F307FC" w:rsidRDefault="00ED67EA" w:rsidP="002D6B25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ED67EA" w:rsidRPr="00F307FC" w:rsidTr="00986763">
        <w:tc>
          <w:tcPr>
            <w:tcW w:w="2269" w:type="dxa"/>
            <w:tcMar>
              <w:top w:w="57" w:type="dxa"/>
              <w:bottom w:w="57" w:type="dxa"/>
            </w:tcMar>
          </w:tcPr>
          <w:p w:rsidR="00ED67EA" w:rsidRDefault="00ED67EA" w:rsidP="002D6B25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</w:p>
          <w:p w:rsidR="00F96792" w:rsidRDefault="00F96792" w:rsidP="002D6B25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</w:p>
          <w:p w:rsidR="00F96792" w:rsidRDefault="00F96792" w:rsidP="002D6B25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</w:p>
          <w:p w:rsidR="00F96792" w:rsidRDefault="00F96792" w:rsidP="002D6B25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</w:p>
          <w:p w:rsidR="00F96792" w:rsidRDefault="00F96792" w:rsidP="002D6B25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</w:p>
          <w:p w:rsidR="00F96792" w:rsidRDefault="00F96792" w:rsidP="002D6B25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</w:p>
          <w:p w:rsidR="00F96792" w:rsidRDefault="00F96792" w:rsidP="002D6B25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</w:p>
          <w:p w:rsidR="00F96792" w:rsidRDefault="00F96792" w:rsidP="002D6B25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</w:p>
          <w:p w:rsidR="00F96792" w:rsidRDefault="00F96792" w:rsidP="002D6B25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</w:p>
          <w:p w:rsidR="00F96792" w:rsidRDefault="00F96792" w:rsidP="002D6B25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</w:p>
          <w:p w:rsidR="00F96792" w:rsidRDefault="00F96792" w:rsidP="002D6B25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</w:p>
          <w:p w:rsidR="00F96792" w:rsidRDefault="00F96792" w:rsidP="002D6B25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</w:p>
          <w:p w:rsidR="00F96792" w:rsidRDefault="00F96792" w:rsidP="002D6B25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</w:p>
          <w:p w:rsidR="00F96792" w:rsidRDefault="00F96792" w:rsidP="002D6B25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</w:p>
          <w:p w:rsidR="00F96792" w:rsidRDefault="00F96792" w:rsidP="002D6B25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</w:p>
          <w:p w:rsidR="00F96792" w:rsidRPr="00F307FC" w:rsidRDefault="00F96792" w:rsidP="002D6B25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363" w:type="dxa"/>
            <w:tcMar>
              <w:top w:w="57" w:type="dxa"/>
              <w:bottom w:w="57" w:type="dxa"/>
            </w:tcMar>
          </w:tcPr>
          <w:p w:rsidR="00ED67EA" w:rsidRPr="00F307FC" w:rsidRDefault="00ED67EA" w:rsidP="002D6B2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</w:p>
        </w:tc>
      </w:tr>
    </w:tbl>
    <w:p w:rsidR="00FD7166" w:rsidRDefault="00FD7166"/>
    <w:sectPr w:rsidR="00FD71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A4832"/>
    <w:multiLevelType w:val="hybridMultilevel"/>
    <w:tmpl w:val="88B40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22AA0"/>
    <w:multiLevelType w:val="hybridMultilevel"/>
    <w:tmpl w:val="26A29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02C19"/>
    <w:multiLevelType w:val="hybridMultilevel"/>
    <w:tmpl w:val="CC52E70E"/>
    <w:lvl w:ilvl="0" w:tplc="E934FE1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8042C"/>
    <w:multiLevelType w:val="hybridMultilevel"/>
    <w:tmpl w:val="9D46F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31784"/>
    <w:multiLevelType w:val="hybridMultilevel"/>
    <w:tmpl w:val="2696D1DE"/>
    <w:lvl w:ilvl="0" w:tplc="E934FE1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0E4D05"/>
    <w:multiLevelType w:val="hybridMultilevel"/>
    <w:tmpl w:val="DDD60F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50344E"/>
    <w:multiLevelType w:val="hybridMultilevel"/>
    <w:tmpl w:val="AD146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7EA"/>
    <w:rsid w:val="0002553C"/>
    <w:rsid w:val="000655C5"/>
    <w:rsid w:val="00143E64"/>
    <w:rsid w:val="00197A0D"/>
    <w:rsid w:val="002E15EC"/>
    <w:rsid w:val="003B08DE"/>
    <w:rsid w:val="003E00FD"/>
    <w:rsid w:val="00400A4A"/>
    <w:rsid w:val="004C1874"/>
    <w:rsid w:val="00646D0B"/>
    <w:rsid w:val="00745BBC"/>
    <w:rsid w:val="0077498B"/>
    <w:rsid w:val="00843E17"/>
    <w:rsid w:val="00860373"/>
    <w:rsid w:val="00893D33"/>
    <w:rsid w:val="008E083D"/>
    <w:rsid w:val="009176F0"/>
    <w:rsid w:val="00986763"/>
    <w:rsid w:val="009A089F"/>
    <w:rsid w:val="00A432DE"/>
    <w:rsid w:val="00AB36FD"/>
    <w:rsid w:val="00BA7FA1"/>
    <w:rsid w:val="00C61FB6"/>
    <w:rsid w:val="00CF6D37"/>
    <w:rsid w:val="00D051E4"/>
    <w:rsid w:val="00D24E09"/>
    <w:rsid w:val="00DB3BF5"/>
    <w:rsid w:val="00ED67EA"/>
    <w:rsid w:val="00F474F0"/>
    <w:rsid w:val="00F84D81"/>
    <w:rsid w:val="00F96792"/>
    <w:rsid w:val="00FD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821EA5-7A59-435B-8AD6-0B86689D5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7E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67E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45B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5</Pages>
  <Words>1308</Words>
  <Characters>7456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2016-08-26T15:15:00Z</dcterms:created>
  <dcterms:modified xsi:type="dcterms:W3CDTF">2016-09-05T15:20:00Z</dcterms:modified>
</cp:coreProperties>
</file>